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50B996F4" w:rsidR="00DE20B4" w:rsidRPr="00EA308A" w:rsidRDefault="00DE20B4" w:rsidP="001B38ED">
      <w:pPr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E27EB3">
        <w:rPr>
          <w:rFonts w:ascii="Times New Roman" w:eastAsiaTheme="minorHAnsi" w:hAnsi="Times New Roman" w:cs="Times New Roman"/>
          <w:b/>
          <w:lang w:eastAsia="en-US"/>
        </w:rPr>
        <w:t>Южной Кореи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EA2884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_ </w:t>
      </w:r>
      <w:r w:rsidR="00424FB5">
        <w:rPr>
          <w:rStyle w:val="ad"/>
          <w:rFonts w:ascii="Times New Roman" w:hAnsi="Times New Roman" w:cs="Times New Roman"/>
          <w:shd w:val="clear" w:color="auto" w:fill="FFFFFF"/>
        </w:rPr>
        <w:t xml:space="preserve"> 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C8817B0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 w:rsidR="00EA308A">
        <w:t xml:space="preserve">заместителя </w:t>
      </w:r>
      <w:r>
        <w:t>директора</w:t>
      </w:r>
      <w:r w:rsidRPr="00F12668">
        <w:t xml:space="preserve"> </w:t>
      </w:r>
      <w:r w:rsidR="00EA308A">
        <w:t>Степанова Николая Ивановича</w:t>
      </w:r>
      <w:r w:rsidRPr="00F12668">
        <w:t xml:space="preserve">, действующего на основании </w:t>
      </w:r>
      <w:r w:rsidR="00EA308A">
        <w:t>Доверенности</w:t>
      </w:r>
      <w:r w:rsidR="000563E7" w:rsidRPr="000563E7">
        <w:t xml:space="preserve"> </w:t>
      </w:r>
      <w:r w:rsidR="000563E7" w:rsidRPr="00F93089">
        <w:t>от 17.08.2018 г.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3D51C88C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FF3A88">
        <w:t>___</w:t>
      </w:r>
      <w:r w:rsidRPr="00247A98">
        <w:t xml:space="preserve"> </w:t>
      </w:r>
      <w:r w:rsidR="00FF3A88">
        <w:t>________</w:t>
      </w:r>
      <w:r w:rsidRPr="00247A98">
        <w:t xml:space="preserve"> 2019 года №</w:t>
      </w:r>
      <w:r w:rsidR="00424FB5">
        <w:t xml:space="preserve"> </w:t>
      </w:r>
      <w:bookmarkEnd w:id="0"/>
      <w:r w:rsidR="00FF3A88">
        <w:t>_______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749178AC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 xml:space="preserve">поиску партнеров для субъектов малого и среднего предпринимательства на территории </w:t>
      </w:r>
      <w:r w:rsidR="00EA308A">
        <w:rPr>
          <w:rFonts w:eastAsiaTheme="minorHAnsi"/>
          <w:sz w:val="24"/>
          <w:szCs w:val="24"/>
        </w:rPr>
        <w:t>Южной Кореи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47A20199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EA308A">
        <w:t>3</w:t>
      </w:r>
      <w:r w:rsidR="00FF3A88">
        <w:t>1</w:t>
      </w:r>
      <w:r w:rsidR="0065135E" w:rsidRPr="0065135E">
        <w:t>.</w:t>
      </w:r>
      <w:r w:rsidR="00FF3A88">
        <w:t>03</w:t>
      </w:r>
      <w:r w:rsidR="0065135E" w:rsidRPr="0065135E">
        <w:t>.20</w:t>
      </w:r>
      <w:r w:rsidR="00FF3A88">
        <w:t>20</w:t>
      </w:r>
      <w:r w:rsidR="0065135E" w:rsidRPr="0065135E">
        <w:t xml:space="preserve"> г</w:t>
      </w:r>
      <w:r w:rsidRPr="0065135E">
        <w:t xml:space="preserve">.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6F56986B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>Стоимость услуг по договору составляет _______________ руб.</w:t>
      </w:r>
      <w:r w:rsidR="00FF3A88">
        <w:t xml:space="preserve">, в том числе стоимость услуги за один контакт партнера _____ руб. 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lastRenderedPageBreak/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lastRenderedPageBreak/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AC9588F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0F7D04">
        <w:rPr>
          <w:rFonts w:eastAsia="Arial Unicode MS"/>
          <w:color w:val="000000"/>
          <w:lang w:eastAsia="ru-RU"/>
        </w:rPr>
        <w:t>______</w:t>
      </w:r>
      <w:r w:rsidRPr="00EA308A">
        <w:rPr>
          <w:rFonts w:eastAsia="Arial Unicode MS"/>
          <w:color w:val="000000"/>
          <w:lang w:eastAsia="ru-RU"/>
        </w:rPr>
        <w:t>.20</w:t>
      </w:r>
      <w:r w:rsidR="00FF3A88" w:rsidRPr="00EA308A">
        <w:rPr>
          <w:rFonts w:eastAsia="Arial Unicode MS"/>
          <w:color w:val="000000"/>
          <w:lang w:eastAsia="ru-RU"/>
        </w:rPr>
        <w:t>20</w:t>
      </w:r>
      <w:r w:rsidRPr="00EA308A">
        <w:rPr>
          <w:rFonts w:eastAsia="Arial Unicode MS"/>
          <w:color w:val="000000"/>
          <w:lang w:eastAsia="ru-RU"/>
        </w:rPr>
        <w:t xml:space="preserve"> г.</w:t>
      </w:r>
    </w:p>
    <w:p w14:paraId="7724574B" w14:textId="247B49F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EA308A" w:rsidRPr="00EA308A">
        <w:rPr>
          <w:rFonts w:eastAsia="Arial Unicode MS"/>
          <w:color w:val="000000"/>
          <w:lang w:eastAsia="ru-RU"/>
        </w:rPr>
        <w:t>ООО «Профит»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1035903B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EA308A">
        <w:t>3</w:t>
      </w:r>
      <w:r w:rsidR="00FF3A88">
        <w:t>1.03.2020</w:t>
      </w:r>
      <w:r w:rsidRPr="00DE20B4">
        <w:t xml:space="preserve">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2BD20008" w:rsidR="00DE20B4" w:rsidRPr="00F12668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5F67A3">
        <w:trPr>
          <w:trHeight w:val="1124"/>
        </w:trPr>
        <w:tc>
          <w:tcPr>
            <w:tcW w:w="4996" w:type="dxa"/>
          </w:tcPr>
          <w:p w14:paraId="5C641C2C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ОКПО: 90041422</w:t>
            </w:r>
          </w:p>
          <w:p w14:paraId="0799B31B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ОГРН: 1110327011640</w:t>
            </w:r>
          </w:p>
          <w:p w14:paraId="2E78D499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ИНН: 0323358650</w:t>
            </w:r>
          </w:p>
          <w:p w14:paraId="6C80B77D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КПП: 032601001</w:t>
            </w:r>
          </w:p>
          <w:p w14:paraId="210C224F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Юридический адрес: 670000, Республика Бурятия, </w:t>
            </w:r>
            <w:proofErr w:type="spellStart"/>
            <w:r w:rsidRPr="00487FB9">
              <w:rPr>
                <w:rFonts w:ascii="Times New Roman" w:hAnsi="Times New Roman"/>
              </w:rPr>
              <w:t>г.Улан</w:t>
            </w:r>
            <w:proofErr w:type="spellEnd"/>
            <w:r w:rsidRPr="00487FB9">
              <w:rPr>
                <w:rFonts w:ascii="Times New Roman" w:hAnsi="Times New Roman"/>
              </w:rPr>
              <w:t>-Удэ, ул. Смолина, 65</w:t>
            </w:r>
          </w:p>
          <w:p w14:paraId="698CF9C1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Фактический адрес: 670000, Республика Бурятия, </w:t>
            </w:r>
            <w:proofErr w:type="spellStart"/>
            <w:r w:rsidRPr="00487FB9">
              <w:rPr>
                <w:rFonts w:ascii="Times New Roman" w:hAnsi="Times New Roman"/>
              </w:rPr>
              <w:t>г.Улан</w:t>
            </w:r>
            <w:proofErr w:type="spellEnd"/>
            <w:r w:rsidRPr="00487FB9">
              <w:rPr>
                <w:rFonts w:ascii="Times New Roman" w:hAnsi="Times New Roman"/>
              </w:rPr>
              <w:t>-Удэ, ул. Смолина, 65</w:t>
            </w:r>
          </w:p>
          <w:p w14:paraId="60563EC6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7B30DB7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5B2212E0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53AFCB5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Счет получателя: 40603810104000000024</w:t>
            </w:r>
          </w:p>
          <w:p w14:paraId="5F546072" w14:textId="02FD83B9" w:rsidR="00EF77C4" w:rsidRPr="008F3615" w:rsidRDefault="000563E7" w:rsidP="000563E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87FB9">
              <w:rPr>
                <w:rFonts w:ascii="Times New Roman" w:hAnsi="Times New Roman"/>
              </w:rPr>
              <w:t>БИК: 045004816</w:t>
            </w:r>
            <w:bookmarkStart w:id="9" w:name="_GoBack"/>
            <w:bookmarkEnd w:id="9"/>
          </w:p>
        </w:tc>
        <w:tc>
          <w:tcPr>
            <w:tcW w:w="5177" w:type="dxa"/>
          </w:tcPr>
          <w:p w14:paraId="4304D566" w14:textId="7653482D" w:rsidR="00DE20B4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ОКПО:</w:t>
            </w:r>
          </w:p>
          <w:p w14:paraId="36A5470E" w14:textId="2851C467" w:rsidR="00F82F1C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ОГРН: </w:t>
            </w:r>
          </w:p>
          <w:p w14:paraId="65C1852F" w14:textId="77777777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ИНН: </w:t>
            </w:r>
          </w:p>
          <w:p w14:paraId="63E866ED" w14:textId="386F35AA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  <w:p w14:paraId="1D6A86BD" w14:textId="1ABFBB2F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Юридический адрес:</w:t>
            </w:r>
          </w:p>
          <w:p w14:paraId="2B7B77AF" w14:textId="7A2D4B0E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Тел: </w:t>
            </w:r>
          </w:p>
          <w:p w14:paraId="3AAB2EF2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  <w:p w14:paraId="5434C07F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14:paraId="69CFA06E" w14:textId="73858B5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4A9B38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Банковские реквизиты: </w:t>
            </w: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170A3B56" w:rsidR="00F82F1C" w:rsidRPr="008F3615" w:rsidRDefault="00EA308A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Заместитель 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иректор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а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0D7C7593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EA308A">
              <w:rPr>
                <w:rFonts w:ascii="Times New Roman" w:hAnsi="Times New Roman" w:cs="Times New Roman"/>
                <w:b/>
                <w:sz w:val="23"/>
                <w:szCs w:val="23"/>
              </w:rPr>
              <w:t>Степанов Н.И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6407EC71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</w:t>
            </w:r>
          </w:p>
          <w:p w14:paraId="1F069A52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____________/__________________/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t>Приложение № 1</w:t>
      </w:r>
    </w:p>
    <w:p w14:paraId="1CA1F962" w14:textId="020C916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6867F1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10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C1E8CA8" w14:textId="5CD9EAE8" w:rsidR="009625DB" w:rsidRPr="000F7D04" w:rsidRDefault="00EF77C4" w:rsidP="00457680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EA308A" w:rsidRPr="000F7D04">
        <w:rPr>
          <w:rFonts w:ascii="Times New Roman" w:eastAsiaTheme="minorHAnsi" w:hAnsi="Times New Roman" w:cs="Times New Roman"/>
          <w:color w:val="auto"/>
          <w:lang w:eastAsia="en-US"/>
        </w:rPr>
        <w:t>Южной Кореи</w:t>
      </w:r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1DACB31D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p w14:paraId="056019C2" w14:textId="77777777" w:rsidR="00457680" w:rsidRDefault="00457680" w:rsidP="001B38ED">
      <w:pPr>
        <w:ind w:firstLine="567"/>
        <w:rPr>
          <w:rFonts w:ascii="Times New Roman" w:hAnsi="Times New Roman" w:cs="Times New Roman"/>
        </w:rPr>
      </w:pPr>
    </w:p>
    <w:tbl>
      <w:tblPr>
        <w:tblStyle w:val="ab"/>
        <w:tblW w:w="10491" w:type="dxa"/>
        <w:tblInd w:w="-147" w:type="dxa"/>
        <w:tblLook w:val="04A0" w:firstRow="1" w:lastRow="0" w:firstColumn="1" w:lastColumn="0" w:noHBand="0" w:noVBand="1"/>
      </w:tblPr>
      <w:tblGrid>
        <w:gridCol w:w="142"/>
        <w:gridCol w:w="2409"/>
        <w:gridCol w:w="2405"/>
        <w:gridCol w:w="4815"/>
        <w:gridCol w:w="720"/>
      </w:tblGrid>
      <w:tr w:rsidR="00EA308A" w:rsidRPr="0012017F" w14:paraId="279E911C" w14:textId="77777777" w:rsidTr="000F7D04">
        <w:tc>
          <w:tcPr>
            <w:tcW w:w="2551" w:type="dxa"/>
            <w:gridSpan w:val="2"/>
          </w:tcPr>
          <w:bookmarkEnd w:id="10"/>
          <w:p w14:paraId="4FFC0920" w14:textId="77777777" w:rsidR="00EA308A" w:rsidRPr="0012017F" w:rsidRDefault="00EA308A" w:rsidP="003341A4">
            <w:pPr>
              <w:rPr>
                <w:rFonts w:ascii="Times New Roman" w:hAnsi="Times New Roman" w:cs="Times New Roman"/>
              </w:rPr>
            </w:pPr>
            <w:r w:rsidRPr="0012017F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  <w:gridSpan w:val="3"/>
          </w:tcPr>
          <w:p w14:paraId="12F6F841" w14:textId="77777777" w:rsidR="00EA308A" w:rsidRPr="0012017F" w:rsidRDefault="00EA308A" w:rsidP="003341A4">
            <w:pPr>
              <w:pStyle w:val="4"/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0"/>
              <w:jc w:val="both"/>
              <w:rPr>
                <w:sz w:val="24"/>
                <w:szCs w:val="24"/>
              </w:rPr>
            </w:pPr>
            <w:r w:rsidRPr="0012017F">
              <w:rPr>
                <w:sz w:val="24"/>
                <w:szCs w:val="24"/>
              </w:rPr>
              <w:t xml:space="preserve">Услуги </w:t>
            </w:r>
            <w:r w:rsidRPr="0012017F">
              <w:rPr>
                <w:rFonts w:eastAsiaTheme="minorHAnsi"/>
                <w:sz w:val="24"/>
                <w:szCs w:val="24"/>
              </w:rPr>
              <w:t>по поиску партнеров на территории Южной Кореи для субъекта малого и среднего предпринимательства ООО «Профит»</w:t>
            </w:r>
          </w:p>
        </w:tc>
      </w:tr>
      <w:tr w:rsidR="00EA308A" w:rsidRPr="0012017F" w14:paraId="51E88DED" w14:textId="77777777" w:rsidTr="000F7D04">
        <w:tc>
          <w:tcPr>
            <w:tcW w:w="2551" w:type="dxa"/>
            <w:gridSpan w:val="2"/>
          </w:tcPr>
          <w:p w14:paraId="09319B31" w14:textId="77777777" w:rsidR="00EA308A" w:rsidRPr="0012017F" w:rsidRDefault="00EA308A" w:rsidP="003341A4">
            <w:pPr>
              <w:rPr>
                <w:rFonts w:ascii="Times New Roman" w:hAnsi="Times New Roman" w:cs="Times New Roman"/>
              </w:rPr>
            </w:pPr>
            <w:r w:rsidRPr="0012017F">
              <w:rPr>
                <w:rFonts w:ascii="Times New Roman" w:hAnsi="Times New Roman" w:cs="Times New Roman"/>
              </w:rPr>
              <w:t>Описание комплекса услуг</w:t>
            </w:r>
          </w:p>
        </w:tc>
        <w:tc>
          <w:tcPr>
            <w:tcW w:w="7940" w:type="dxa"/>
            <w:gridSpan w:val="3"/>
          </w:tcPr>
          <w:p w14:paraId="4F1B6D3C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6A3A66BE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1. совместно с представителями ООО «Профит» проработать целевую аудиторию (потенциальных партнеров не менее </w:t>
            </w: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 компаний) исходя из специфики продукции, производимой ООО «Профит». </w:t>
            </w:r>
          </w:p>
          <w:p w14:paraId="5D847FF5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2. проверка интереса целевой аудитории</w:t>
            </w:r>
          </w:p>
          <w:p w14:paraId="3F2DBA4A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3. поиск потенциальных партнеров в Южной Корее путем налаживания связей с потенциальными иностранными покупателями, а именно:</w:t>
            </w:r>
          </w:p>
          <w:p w14:paraId="58506C04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- сопровождение переговорного процесса, включая ведение коммерческой корреспонденции, ведение первичных телефонных переговоров и/или переговоры с использованием видео-конференц-связи, </w:t>
            </w:r>
          </w:p>
          <w:p w14:paraId="204CCC11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- презентации и пересылку пробной продукции ООО «Профит», </w:t>
            </w:r>
          </w:p>
          <w:p w14:paraId="790863C6" w14:textId="63CC9D5D" w:rsidR="00EA308A" w:rsidRPr="0012017F" w:rsidRDefault="00EA308A" w:rsidP="00EA308A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- проведение деловых переговоров.</w:t>
            </w:r>
          </w:p>
        </w:tc>
      </w:tr>
      <w:tr w:rsidR="00EA308A" w:rsidRPr="0012017F" w14:paraId="1790019C" w14:textId="77777777" w:rsidTr="000F7D04">
        <w:tc>
          <w:tcPr>
            <w:tcW w:w="2551" w:type="dxa"/>
            <w:gridSpan w:val="2"/>
          </w:tcPr>
          <w:p w14:paraId="6199A59F" w14:textId="77777777" w:rsidR="00EA308A" w:rsidRPr="0012017F" w:rsidRDefault="00EA308A" w:rsidP="003341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  <w:gridSpan w:val="3"/>
          </w:tcPr>
          <w:p w14:paraId="5E73AD83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По результатам </w:t>
            </w:r>
            <w:r>
              <w:rPr>
                <w:rFonts w:ascii="Times New Roman" w:eastAsia="Times New Roman" w:hAnsi="Times New Roman" w:cs="Times New Roman"/>
                <w:bCs/>
              </w:rPr>
              <w:t>оказания услуги</w:t>
            </w: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 предоставляется содержательный отчет, который состоит из: </w:t>
            </w:r>
          </w:p>
          <w:p w14:paraId="16D451E2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- анкеты с оценкой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представленных контактов и проведенных </w:t>
            </w: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встреч от ООО «Профит», </w:t>
            </w:r>
          </w:p>
          <w:p w14:paraId="6A561607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- перечень проведенных мероприятий согласно ТЗ с подробным описанием осуществленной работы, </w:t>
            </w:r>
          </w:p>
          <w:p w14:paraId="0397FCF6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- таблица с указанием наименований потенциальных компаний-партнеров с должностями и ФИО их представителей, </w:t>
            </w:r>
            <w:r w:rsidRPr="0012017F">
              <w:rPr>
                <w:rFonts w:ascii="Times New Roman" w:eastAsia="Times New Roman" w:hAnsi="Times New Roman" w:cs="Times New Roman"/>
                <w:bCs/>
                <w:lang w:val="en-US"/>
              </w:rPr>
              <w:t>e</w:t>
            </w:r>
            <w:r w:rsidRPr="0012017F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12017F">
              <w:rPr>
                <w:rFonts w:ascii="Times New Roman" w:eastAsia="Times New Roman" w:hAnsi="Times New Roman" w:cs="Times New Roman"/>
                <w:bCs/>
                <w:lang w:val="en-US"/>
              </w:rPr>
              <w:t>mail</w:t>
            </w:r>
            <w:r w:rsidRPr="0012017F">
              <w:rPr>
                <w:rFonts w:ascii="Times New Roman" w:eastAsia="Times New Roman" w:hAnsi="Times New Roman" w:cs="Times New Roman"/>
                <w:bCs/>
              </w:rPr>
              <w:t xml:space="preserve"> и телефонами, </w:t>
            </w:r>
          </w:p>
          <w:p w14:paraId="78D02ADA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- таблица с перечислением организованных встреч с указанием тем встреч и кратких итогов не менее 80 % проведенных встреч,</w:t>
            </w:r>
          </w:p>
          <w:p w14:paraId="211E0419" w14:textId="3BBDE954" w:rsidR="00EA308A" w:rsidRPr="0012017F" w:rsidRDefault="00EA308A" w:rsidP="00EA308A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- фото встреч.</w:t>
            </w:r>
          </w:p>
        </w:tc>
      </w:tr>
      <w:tr w:rsidR="00EA308A" w:rsidRPr="0012017F" w14:paraId="1A968D98" w14:textId="77777777" w:rsidTr="000F7D04">
        <w:tc>
          <w:tcPr>
            <w:tcW w:w="2551" w:type="dxa"/>
            <w:gridSpan w:val="2"/>
          </w:tcPr>
          <w:p w14:paraId="0A9A7EF0" w14:textId="77777777" w:rsidR="00EA308A" w:rsidRPr="0012017F" w:rsidRDefault="00EA308A" w:rsidP="003341A4">
            <w:pPr>
              <w:rPr>
                <w:rFonts w:ascii="Times New Roman" w:hAnsi="Times New Roman" w:cs="Times New Roman"/>
              </w:rPr>
            </w:pPr>
            <w:r w:rsidRPr="0012017F">
              <w:rPr>
                <w:rFonts w:ascii="Times New Roman" w:hAnsi="Times New Roman" w:cs="Times New Roman"/>
              </w:rPr>
              <w:t>Срок оказания услуги</w:t>
            </w:r>
          </w:p>
        </w:tc>
        <w:tc>
          <w:tcPr>
            <w:tcW w:w="7940" w:type="dxa"/>
            <w:gridSpan w:val="3"/>
          </w:tcPr>
          <w:p w14:paraId="640478AE" w14:textId="77777777" w:rsidR="00EA308A" w:rsidRPr="0012017F" w:rsidRDefault="00EA308A" w:rsidP="003341A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017F">
              <w:rPr>
                <w:rFonts w:ascii="Times New Roman" w:eastAsia="Times New Roman" w:hAnsi="Times New Roman" w:cs="Times New Roman"/>
                <w:bCs/>
              </w:rPr>
              <w:t>В течение 65 рабочих дней с даты заключения договора</w:t>
            </w:r>
          </w:p>
        </w:tc>
      </w:tr>
      <w:tr w:rsidR="00EA308A" w:rsidRPr="0012017F" w14:paraId="5DB6A761" w14:textId="77777777" w:rsidTr="000F7D04">
        <w:trPr>
          <w:trHeight w:val="2547"/>
        </w:trPr>
        <w:tc>
          <w:tcPr>
            <w:tcW w:w="2551" w:type="dxa"/>
            <w:gridSpan w:val="2"/>
          </w:tcPr>
          <w:p w14:paraId="1CC2C6A7" w14:textId="77777777" w:rsidR="00EA308A" w:rsidRPr="0012017F" w:rsidRDefault="00EA308A" w:rsidP="003341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сдачи о</w:t>
            </w:r>
            <w:r w:rsidRPr="0012017F">
              <w:rPr>
                <w:rFonts w:ascii="Times New Roman" w:hAnsi="Times New Roman" w:cs="Times New Roman"/>
              </w:rPr>
              <w:t>тчетност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940" w:type="dxa"/>
            <w:gridSpan w:val="3"/>
          </w:tcPr>
          <w:p w14:paraId="774BC49D" w14:textId="77777777" w:rsidR="00EA308A" w:rsidRPr="0012017F" w:rsidRDefault="00EA308A" w:rsidP="003341A4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12017F">
              <w:rPr>
                <w:sz w:val="24"/>
                <w:szCs w:val="24"/>
              </w:rPr>
              <w:t>Исполнитель по результатам выполненных работ направляет Заказчику акт приема-передачи до ______.2020 г.</w:t>
            </w:r>
          </w:p>
          <w:p w14:paraId="30C2B3F8" w14:textId="77777777" w:rsidR="00EA308A" w:rsidRPr="0012017F" w:rsidRDefault="00EA308A" w:rsidP="003341A4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12017F">
              <w:rPr>
                <w:sz w:val="24"/>
                <w:szCs w:val="24"/>
              </w:rPr>
              <w:t xml:space="preserve">Заказчик принимает выполненные работы Исполнителем при наличии письменного подтверждения </w:t>
            </w:r>
            <w:r w:rsidRPr="0012017F">
              <w:rPr>
                <w:rFonts w:eastAsiaTheme="minorHAnsi"/>
                <w:sz w:val="24"/>
                <w:szCs w:val="24"/>
              </w:rPr>
              <w:t>ООО «Профит»</w:t>
            </w:r>
            <w:r w:rsidRPr="0012017F">
              <w:rPr>
                <w:sz w:val="24"/>
                <w:szCs w:val="24"/>
              </w:rPr>
              <w:t xml:space="preserve"> по каждому найденному потенциальному партнеру.</w:t>
            </w:r>
          </w:p>
          <w:p w14:paraId="387F1187" w14:textId="77777777" w:rsidR="00EA308A" w:rsidRPr="0012017F" w:rsidRDefault="00EA308A" w:rsidP="003341A4">
            <w:pPr>
              <w:jc w:val="both"/>
              <w:rPr>
                <w:rFonts w:ascii="Times New Roman" w:hAnsi="Times New Roman" w:cs="Times New Roman"/>
              </w:rPr>
            </w:pPr>
          </w:p>
          <w:p w14:paraId="7DD0391D" w14:textId="77777777" w:rsidR="00EA308A" w:rsidRPr="0012017F" w:rsidRDefault="00EA308A" w:rsidP="003341A4">
            <w:pPr>
              <w:jc w:val="both"/>
              <w:rPr>
                <w:rFonts w:ascii="Times New Roman" w:hAnsi="Times New Roman" w:cs="Times New Roman"/>
              </w:rPr>
            </w:pPr>
            <w:r w:rsidRPr="0012017F">
              <w:rPr>
                <w:rFonts w:ascii="Times New Roman" w:hAnsi="Times New Roman" w:cs="Times New Roman"/>
              </w:rPr>
              <w:t>Исполнителю необходимо предоставить отчетные документы, включающие:</w:t>
            </w:r>
          </w:p>
          <w:p w14:paraId="382BFBE8" w14:textId="77777777" w:rsidR="00EA308A" w:rsidRPr="0012017F" w:rsidRDefault="00EA308A" w:rsidP="003341A4">
            <w:pPr>
              <w:jc w:val="both"/>
              <w:rPr>
                <w:rFonts w:ascii="Times New Roman" w:hAnsi="Times New Roman" w:cs="Times New Roman"/>
              </w:rPr>
            </w:pPr>
            <w:r w:rsidRPr="0012017F">
              <w:rPr>
                <w:rFonts w:ascii="Times New Roman" w:hAnsi="Times New Roman" w:cs="Times New Roman"/>
              </w:rPr>
              <w:t>1. письменный отчет с подробным описанием выполненных работ согласно техническому заданию.</w:t>
            </w:r>
          </w:p>
          <w:p w14:paraId="0A6BBC31" w14:textId="55582FED" w:rsidR="00EA308A" w:rsidRPr="0012017F" w:rsidRDefault="00EA308A" w:rsidP="003341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17F">
              <w:rPr>
                <w:rFonts w:ascii="Times New Roman" w:hAnsi="Times New Roman" w:cs="Times New Roman"/>
                <w:sz w:val="24"/>
                <w:szCs w:val="24"/>
              </w:rPr>
              <w:t>2. при наличии:</w:t>
            </w:r>
          </w:p>
          <w:p w14:paraId="621F4D29" w14:textId="77777777" w:rsidR="00EA308A" w:rsidRPr="0012017F" w:rsidRDefault="00EA308A" w:rsidP="003341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17F">
              <w:rPr>
                <w:rFonts w:ascii="Times New Roman" w:hAnsi="Times New Roman" w:cs="Times New Roman"/>
                <w:sz w:val="24"/>
                <w:szCs w:val="24"/>
              </w:rPr>
              <w:t>копии заключенных соглашений о намерениях</w:t>
            </w:r>
          </w:p>
          <w:p w14:paraId="65E001EC" w14:textId="77777777" w:rsidR="00EA308A" w:rsidRPr="0012017F" w:rsidRDefault="00EA308A" w:rsidP="003341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17F">
              <w:rPr>
                <w:rFonts w:ascii="Times New Roman" w:hAnsi="Times New Roman" w:cs="Times New Roman"/>
                <w:sz w:val="24"/>
                <w:szCs w:val="24"/>
              </w:rPr>
              <w:t>копии заключенных контрактов</w:t>
            </w:r>
          </w:p>
        </w:tc>
      </w:tr>
      <w:tr w:rsidR="00F86535" w14:paraId="23A04FC9" w14:textId="77777777" w:rsidTr="000F7D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720" w:type="dxa"/>
          <w:trHeight w:val="1266"/>
        </w:trPr>
        <w:tc>
          <w:tcPr>
            <w:tcW w:w="4814" w:type="dxa"/>
            <w:gridSpan w:val="2"/>
          </w:tcPr>
          <w:p w14:paraId="298FFEEB" w14:textId="62FDBB80" w:rsidR="00F86535" w:rsidRPr="00375352" w:rsidRDefault="00EA308A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д</w:t>
            </w:r>
            <w:r w:rsidR="00F86535" w:rsidRPr="00375352">
              <w:rPr>
                <w:rFonts w:ascii="Times New Roman" w:hAnsi="Times New Roman" w:cs="Times New Roman"/>
                <w:b/>
              </w:rPr>
              <w:t>иректор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5721DFBF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 w:rsidR="00EA308A">
              <w:rPr>
                <w:b/>
              </w:rPr>
              <w:t>Степанов Н.И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6208409B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</w:t>
            </w:r>
            <w:r w:rsidR="00F46E2D">
              <w:rPr>
                <w:b/>
              </w:rPr>
              <w:t>______</w:t>
            </w:r>
            <w:r>
              <w:rPr>
                <w:b/>
              </w:rPr>
              <w:t>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5AB7548" w14:textId="78AB9FD5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14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7"/>
  </w:num>
  <w:num w:numId="10">
    <w:abstractNumId w:val="18"/>
  </w:num>
  <w:num w:numId="11">
    <w:abstractNumId w:val="8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3"/>
  </w:num>
  <w:num w:numId="17">
    <w:abstractNumId w:val="9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512D5"/>
    <w:rsid w:val="000563E7"/>
    <w:rsid w:val="00097F6D"/>
    <w:rsid w:val="000A4003"/>
    <w:rsid w:val="000A6FDA"/>
    <w:rsid w:val="000F7D04"/>
    <w:rsid w:val="001023C0"/>
    <w:rsid w:val="00140ACE"/>
    <w:rsid w:val="00143A23"/>
    <w:rsid w:val="00150FE8"/>
    <w:rsid w:val="001711DD"/>
    <w:rsid w:val="001B38ED"/>
    <w:rsid w:val="001D6055"/>
    <w:rsid w:val="00264950"/>
    <w:rsid w:val="002A058B"/>
    <w:rsid w:val="002A33DA"/>
    <w:rsid w:val="003359C0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774F6A"/>
    <w:rsid w:val="007868EE"/>
    <w:rsid w:val="008629E3"/>
    <w:rsid w:val="008D7547"/>
    <w:rsid w:val="008F3615"/>
    <w:rsid w:val="0091367F"/>
    <w:rsid w:val="009625DB"/>
    <w:rsid w:val="009A0C55"/>
    <w:rsid w:val="009C24C5"/>
    <w:rsid w:val="00A07528"/>
    <w:rsid w:val="00A768F9"/>
    <w:rsid w:val="00A949C2"/>
    <w:rsid w:val="00AD3A7F"/>
    <w:rsid w:val="00C47A28"/>
    <w:rsid w:val="00CA7DA2"/>
    <w:rsid w:val="00CC4BC1"/>
    <w:rsid w:val="00D16D0F"/>
    <w:rsid w:val="00D457A1"/>
    <w:rsid w:val="00DD6148"/>
    <w:rsid w:val="00DE20B4"/>
    <w:rsid w:val="00E27EB3"/>
    <w:rsid w:val="00E42B94"/>
    <w:rsid w:val="00EA308A"/>
    <w:rsid w:val="00EC0091"/>
    <w:rsid w:val="00EF77C4"/>
    <w:rsid w:val="00F4679A"/>
    <w:rsid w:val="00F46E2D"/>
    <w:rsid w:val="00F52131"/>
    <w:rsid w:val="00F82F1C"/>
    <w:rsid w:val="00F86535"/>
    <w:rsid w:val="00FB5A24"/>
    <w:rsid w:val="00FC323F"/>
    <w:rsid w:val="00FC78A9"/>
    <w:rsid w:val="00FE3996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CD0BB-6BB1-4361-B2D1-C8DFF84C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19</cp:revision>
  <cp:lastPrinted>2019-03-19T06:09:00Z</cp:lastPrinted>
  <dcterms:created xsi:type="dcterms:W3CDTF">2019-03-20T03:20:00Z</dcterms:created>
  <dcterms:modified xsi:type="dcterms:W3CDTF">2019-11-22T05:15:00Z</dcterms:modified>
</cp:coreProperties>
</file>